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98" w:rsidRDefault="00E543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КОМАНДНАЯ ЗАЯВКА</w:t>
      </w:r>
    </w:p>
    <w:p w:rsidR="00840598" w:rsidRDefault="00E543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участие в командном первенстве </w:t>
      </w:r>
    </w:p>
    <w:p w:rsidR="00840598" w:rsidRDefault="00E543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Открытого Чемпионата России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WPF</w:t>
      </w:r>
    </w:p>
    <w:p w:rsidR="00840598" w:rsidRDefault="00E543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КОМАНДА </w:t>
      </w:r>
      <w:r>
        <w:t>___</w:t>
      </w:r>
      <w:r>
        <w:rPr>
          <w:lang w:val="en-US"/>
        </w:rPr>
        <w:t>NNAFANASEV</w:t>
      </w:r>
      <w:r w:rsidRPr="002C1078">
        <w:t xml:space="preserve"> </w:t>
      </w:r>
      <w:r>
        <w:rPr>
          <w:lang w:val="en-US"/>
        </w:rPr>
        <w:t>team</w:t>
      </w:r>
      <w:r>
        <w:t>___________________</w:t>
      </w:r>
    </w:p>
    <w:p w:rsidR="00840598" w:rsidRDefault="008405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598" w:rsidRDefault="00E5435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Капитан команды </w:t>
      </w:r>
      <w:r>
        <w:rPr>
          <w:rFonts w:ascii="Times New Roman" w:hAnsi="Times New Roman"/>
          <w:b/>
          <w:bCs/>
          <w:sz w:val="28"/>
          <w:szCs w:val="28"/>
        </w:rPr>
        <w:t>____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Кафтайлов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Антон</w:t>
      </w:r>
      <w:r>
        <w:rPr>
          <w:rFonts w:ascii="Times New Roman" w:hAnsi="Times New Roman"/>
          <w:b/>
          <w:bCs/>
          <w:sz w:val="28"/>
          <w:szCs w:val="28"/>
        </w:rPr>
        <w:t>______________</w:t>
      </w:r>
    </w:p>
    <w:tbl>
      <w:tblPr>
        <w:tblStyle w:val="TableNormal"/>
        <w:tblW w:w="151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840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/>
          <w:tblHeader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 очков 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призовое место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 очков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абсолютка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 очков за выполненный норматив</w:t>
            </w:r>
          </w:p>
        </w:tc>
      </w:tr>
      <w:tr w:rsidR="0084059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Лукасевич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бэ с ДК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</w:tr>
      <w:tr w:rsidR="0084059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Смирнова Елизавета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классический с ДК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</w:tr>
      <w:tr w:rsidR="0084059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Демина Лариса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бэ с ДК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девушки </w:t>
            </w:r>
            <w:r>
              <w:rPr>
                <w:rFonts w:ascii="Times New Roman" w:hAnsi="Times New Roman"/>
                <w:sz w:val="20"/>
                <w:szCs w:val="20"/>
              </w:rPr>
              <w:t>15-19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</w:tr>
      <w:tr w:rsidR="0084059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Чаплыгина Екатерина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бэ с ДК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</w:tr>
      <w:tr w:rsidR="0084059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Кафтайлова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Наталья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бэ с ДК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67.5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Мастера </w:t>
            </w:r>
            <w:r>
              <w:rPr>
                <w:rFonts w:ascii="Times New Roman" w:hAnsi="Times New Roman"/>
                <w:sz w:val="20"/>
                <w:szCs w:val="20"/>
              </w:rPr>
              <w:t>55-59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</w:tr>
      <w:tr w:rsidR="0084059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Кафтайлов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бэ с ДК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</w:tr>
      <w:tr w:rsidR="0084059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 бэ с ДК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</w:tr>
      <w:tr w:rsidR="0084059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Демина Лариса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Становая тяга бэ с ДК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девушки </w:t>
            </w:r>
            <w:r>
              <w:rPr>
                <w:rFonts w:ascii="Times New Roman" w:hAnsi="Times New Roman"/>
                <w:sz w:val="20"/>
                <w:szCs w:val="20"/>
              </w:rPr>
              <w:t>15-19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</w:tr>
      <w:tr w:rsidR="0084059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Афанасьев Николай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Становаятяга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тяга бэ без ДК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</w:tr>
      <w:tr w:rsidR="0084059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Дворцов Александр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Пауэрлифтинг бэ без ДК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</w:tr>
      <w:tr w:rsidR="0084059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Демидова Елена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Становая тяга бэ с ДК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82,5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Мастера </w:t>
            </w: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40-44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</w:tr>
      <w:tr w:rsidR="0084059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Султанова Диана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Становая тяга бэ с ДК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67,5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Открытая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</w:tr>
      <w:tr w:rsidR="0084059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Кузьмин Дмитрий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Жим лёжа бэ с ДК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Мастера </w:t>
            </w: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50-54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</w:tr>
      <w:tr w:rsidR="00840598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Сучкова Екатерина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Пауэрлифтинг бэ с ДК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line="36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E5435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Юниоры </w:t>
            </w: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20-23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0598" w:rsidRDefault="00840598"/>
        </w:tc>
      </w:tr>
    </w:tbl>
    <w:p w:rsidR="00840598" w:rsidRDefault="0084059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598" w:rsidRDefault="00840598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0598" w:rsidRDefault="00E5435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Заполненную форму отправить на электронный адрес организаторов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sz w:val="24"/>
          <w:szCs w:val="24"/>
        </w:rPr>
        <w:t>wpfpowerlifting@gmail.com</w:t>
      </w:r>
    </w:p>
    <w:p w:rsidR="00840598" w:rsidRDefault="00E54358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840598">
      <w:headerReference w:type="default" r:id="rId6"/>
      <w:footerReference w:type="default" r:id="rId7"/>
      <w:pgSz w:w="16840" w:h="11900" w:orient="landscape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58" w:rsidRDefault="00E54358">
      <w:pPr>
        <w:spacing w:after="0" w:line="240" w:lineRule="auto"/>
      </w:pPr>
      <w:r>
        <w:separator/>
      </w:r>
    </w:p>
  </w:endnote>
  <w:endnote w:type="continuationSeparator" w:id="0">
    <w:p w:rsidR="00E54358" w:rsidRDefault="00E5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98" w:rsidRDefault="008405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58" w:rsidRDefault="00E54358">
      <w:pPr>
        <w:spacing w:after="0" w:line="240" w:lineRule="auto"/>
      </w:pPr>
      <w:r>
        <w:separator/>
      </w:r>
    </w:p>
  </w:footnote>
  <w:footnote w:type="continuationSeparator" w:id="0">
    <w:p w:rsidR="00E54358" w:rsidRDefault="00E5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98" w:rsidRDefault="008405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98"/>
    <w:rsid w:val="002C1078"/>
    <w:rsid w:val="00840598"/>
    <w:rsid w:val="00E5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53BF4-F8E0-4777-A6EF-5376F80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2</cp:revision>
  <dcterms:created xsi:type="dcterms:W3CDTF">2019-12-09T07:36:00Z</dcterms:created>
  <dcterms:modified xsi:type="dcterms:W3CDTF">2019-12-09T07:36:00Z</dcterms:modified>
</cp:coreProperties>
</file>